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3"/>
        <w:gridCol w:w="5213"/>
      </w:tblGrid>
      <w:tr w:rsidR="00A61B17" w:rsidRPr="00832514" w:rsidTr="00E51EA7">
        <w:trPr>
          <w:jc w:val="center"/>
        </w:trPr>
        <w:tc>
          <w:tcPr>
            <w:tcW w:w="5213" w:type="dxa"/>
          </w:tcPr>
          <w:p w:rsidR="00A61B17" w:rsidRPr="00832514" w:rsidRDefault="00A61B17" w:rsidP="00E51E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32514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АДМИНИСТРАЦИЯ</w:t>
            </w:r>
          </w:p>
          <w:p w:rsidR="00A61B17" w:rsidRPr="00832514" w:rsidRDefault="00A61B17" w:rsidP="00E51E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32514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МУНИЦИПАЛЬНОГО ОБРАЗОВАНИЯ</w:t>
            </w:r>
          </w:p>
          <w:p w:rsidR="00A61B17" w:rsidRPr="00832514" w:rsidRDefault="00A61B17" w:rsidP="00E51E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32514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РЕВОЛЮЦИОННЫЙ СЕЛЬСОВЕТ</w:t>
            </w:r>
          </w:p>
          <w:p w:rsidR="00A61B17" w:rsidRPr="00832514" w:rsidRDefault="00A61B17" w:rsidP="00E51E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32514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ПЕРВОМАЙСКОГО РАЙОНА</w:t>
            </w:r>
          </w:p>
          <w:p w:rsidR="00A61B17" w:rsidRPr="00832514" w:rsidRDefault="00A61B17" w:rsidP="00E51E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32514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ОРЕНБУРГСКОЙ ОБЛАСТИ</w:t>
            </w:r>
          </w:p>
          <w:p w:rsidR="00A61B17" w:rsidRPr="00832514" w:rsidRDefault="00A61B17" w:rsidP="00E51EA7">
            <w:pPr>
              <w:widowControl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61B17" w:rsidRPr="00832514" w:rsidRDefault="00E51EA7" w:rsidP="00E51EA7">
            <w:pPr>
              <w:widowControl w:val="0"/>
              <w:spacing w:after="0" w:line="240" w:lineRule="auto"/>
              <w:ind w:firstLine="8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2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A61B17" w:rsidRPr="0083251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ПОСТАНОВЛЕНИЕ</w:t>
            </w:r>
          </w:p>
          <w:p w:rsidR="00A61B17" w:rsidRPr="00832514" w:rsidRDefault="00A61B17" w:rsidP="00E51EA7">
            <w:pPr>
              <w:widowControl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61B17" w:rsidRPr="00832514" w:rsidRDefault="00832514" w:rsidP="00E51EA7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FC2BE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A61B17" w:rsidRPr="008325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2BE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A61B17" w:rsidRPr="00832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.2023 № </w:t>
            </w:r>
            <w:r w:rsidR="00F174E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A61B17" w:rsidRPr="00832514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A61B17" w:rsidRPr="00832514" w:rsidRDefault="00A61B1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213" w:type="dxa"/>
          </w:tcPr>
          <w:p w:rsidR="00A61B17" w:rsidRPr="00832514" w:rsidRDefault="00A61B1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</w:tbl>
    <w:p w:rsidR="00A61B17" w:rsidRDefault="00A61B17" w:rsidP="00E51EA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61B17" w:rsidRDefault="00A61B17" w:rsidP="00E51EA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352C3" w:rsidRDefault="00B352C3" w:rsidP="00B352C3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Об участии администрации </w:t>
      </w:r>
      <w:r w:rsidRPr="003F5F10">
        <w:rPr>
          <w:rStyle w:val="a6"/>
          <w:rFonts w:ascii="Times New Roman" w:hAnsi="Times New Roman" w:cs="Times New Roman"/>
          <w:b w:val="0"/>
          <w:sz w:val="28"/>
          <w:szCs w:val="28"/>
        </w:rPr>
        <w:t>Революционного</w:t>
      </w:r>
    </w:p>
    <w:p w:rsidR="00B352C3" w:rsidRDefault="00B352C3" w:rsidP="00B3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1261">
        <w:rPr>
          <w:rFonts w:ascii="Times New Roman" w:hAnsi="Times New Roman" w:cs="Times New Roman"/>
          <w:sz w:val="28"/>
          <w:szCs w:val="28"/>
        </w:rPr>
        <w:t>ельсовет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9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D9126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352C3" w:rsidRDefault="00B352C3" w:rsidP="00B3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Оренбургской области в реализации проектов, </w:t>
      </w:r>
    </w:p>
    <w:p w:rsidR="00B352C3" w:rsidRDefault="00B352C3" w:rsidP="00B3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>основанных на местных инициативах</w:t>
      </w:r>
      <w:r w:rsidR="00C616DD">
        <w:rPr>
          <w:rFonts w:ascii="Times New Roman" w:hAnsi="Times New Roman" w:cs="Times New Roman"/>
          <w:sz w:val="28"/>
          <w:szCs w:val="28"/>
        </w:rPr>
        <w:t>.</w:t>
      </w:r>
    </w:p>
    <w:p w:rsidR="00C616DD" w:rsidRDefault="00C616DD" w:rsidP="00B3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6DD" w:rsidRPr="002C4FB5" w:rsidRDefault="00C616DD" w:rsidP="00B3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6DD" w:rsidRPr="00D91261" w:rsidRDefault="00C616DD" w:rsidP="00C61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законам Российской Федерации от 06.10.2003 № 131-ФЗ «Об общих принципах организации местного самоуправления в Российской Федерации», </w:t>
      </w:r>
      <w:r w:rsidRPr="00D9126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Революционный сельсовет</w:t>
      </w:r>
      <w:r w:rsidRPr="00D91261">
        <w:rPr>
          <w:rFonts w:ascii="Times New Roman" w:hAnsi="Times New Roman" w:cs="Times New Roman"/>
          <w:sz w:val="28"/>
          <w:szCs w:val="28"/>
        </w:rPr>
        <w:t xml:space="preserve">, в целях развития общественной инфраструктуры сельского поселения </w:t>
      </w:r>
      <w:r>
        <w:rPr>
          <w:rFonts w:ascii="Times New Roman" w:hAnsi="Times New Roman" w:cs="Times New Roman"/>
          <w:sz w:val="28"/>
          <w:szCs w:val="28"/>
        </w:rPr>
        <w:t>Революционный</w:t>
      </w:r>
      <w:r w:rsidRPr="00D91261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D91261">
        <w:rPr>
          <w:rFonts w:ascii="Times New Roman" w:hAnsi="Times New Roman" w:cs="Times New Roman"/>
          <w:sz w:val="28"/>
          <w:szCs w:val="28"/>
        </w:rPr>
        <w:t xml:space="preserve"> района, вовлечения населения поселения  в процессы взаимодействия с органами местного самоуправления в процессе подготовки и участия в конкурсе по реализации проектов развития сельских поселений муниципальных районов Оренбургской области:</w:t>
      </w:r>
    </w:p>
    <w:p w:rsidR="00C616DD" w:rsidRPr="006571D1" w:rsidRDefault="00C616DD" w:rsidP="00C616DD">
      <w:pPr>
        <w:pStyle w:val="17"/>
        <w:ind w:firstLine="708"/>
        <w:jc w:val="both"/>
        <w:rPr>
          <w:rFonts w:ascii="Times New Roman" w:hAnsi="Times New Roman"/>
          <w:sz w:val="28"/>
          <w:szCs w:val="28"/>
        </w:rPr>
      </w:pPr>
      <w:r w:rsidRPr="00D91261">
        <w:rPr>
          <w:rFonts w:ascii="Times New Roman" w:hAnsi="Times New Roman"/>
          <w:sz w:val="28"/>
          <w:szCs w:val="28"/>
        </w:rPr>
        <w:t>1. Утвердить план мероприятий по подготовке конкурсной документации и участия  в конкурсном отборе проектов развития сельских поселений муниципальных районов Оренбургской области, основанных на местных инициативах,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261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:rsidR="00C616DD" w:rsidRPr="006571D1" w:rsidRDefault="00C616DD" w:rsidP="00C61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>2. Утвердить состав проектного комитета по конкурсной документации и участия  в конкурсном отборе проектов развития сельских поселений муниципальных районов Оренбургской области, основанных на местных инициативах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61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C616DD" w:rsidRPr="00D91261" w:rsidRDefault="00C616DD" w:rsidP="00C616D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26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616DD" w:rsidRPr="00D91261" w:rsidRDefault="00C616DD" w:rsidP="00C616D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Революционный </w:t>
      </w:r>
      <w:r w:rsidRPr="00D91261">
        <w:rPr>
          <w:rFonts w:ascii="Times New Roman" w:hAnsi="Times New Roman" w:cs="Times New Roman"/>
          <w:sz w:val="28"/>
          <w:szCs w:val="28"/>
        </w:rPr>
        <w:t>сельсовет.</w:t>
      </w:r>
    </w:p>
    <w:p w:rsidR="00C616DD" w:rsidRPr="00D91261" w:rsidRDefault="00C616DD" w:rsidP="00C61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6DD" w:rsidRDefault="00C616DD" w:rsidP="00C61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6DD" w:rsidRDefault="00C616DD" w:rsidP="00C61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3"/>
        <w:gridCol w:w="5213"/>
      </w:tblGrid>
      <w:tr w:rsidR="00C616DD" w:rsidTr="00C616DD">
        <w:tc>
          <w:tcPr>
            <w:tcW w:w="5213" w:type="dxa"/>
          </w:tcPr>
          <w:p w:rsidR="00C616DD" w:rsidRDefault="00C616DD" w:rsidP="00C616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</w:t>
            </w:r>
          </w:p>
          <w:p w:rsidR="00C616DD" w:rsidRDefault="00C616DD" w:rsidP="00C61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Революционный сельсовет</w:t>
            </w:r>
          </w:p>
        </w:tc>
        <w:tc>
          <w:tcPr>
            <w:tcW w:w="5213" w:type="dxa"/>
          </w:tcPr>
          <w:p w:rsidR="00C616DD" w:rsidRDefault="00C616DD" w:rsidP="00C61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DD" w:rsidRDefault="00C616DD" w:rsidP="00C61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Н.А.Баймашкина</w:t>
            </w:r>
          </w:p>
        </w:tc>
      </w:tr>
    </w:tbl>
    <w:p w:rsidR="00C616DD" w:rsidRDefault="00C616DD" w:rsidP="00C616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616DD" w:rsidRDefault="00C616DD" w:rsidP="00C616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616DD" w:rsidRDefault="00C616DD" w:rsidP="00C616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616DD" w:rsidRDefault="00C616DD" w:rsidP="00C616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616DD" w:rsidRDefault="00C616DD" w:rsidP="00C616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616DD" w:rsidRDefault="00C616DD" w:rsidP="00C616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616DD" w:rsidRPr="00D91261" w:rsidRDefault="00C616DD" w:rsidP="00F174E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9126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616DD" w:rsidRPr="00D91261" w:rsidRDefault="00C616DD" w:rsidP="00F174E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C616DD" w:rsidRDefault="00C616DD" w:rsidP="00F174E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Революционного</w:t>
      </w:r>
      <w:r w:rsidRPr="00D9126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616DD" w:rsidRDefault="00C616DD" w:rsidP="00F174E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C616DD" w:rsidRPr="00F174E9" w:rsidRDefault="00C616DD" w:rsidP="00F174E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F174E9">
        <w:rPr>
          <w:rFonts w:ascii="Times New Roman" w:hAnsi="Times New Roman" w:cs="Times New Roman"/>
          <w:sz w:val="28"/>
          <w:szCs w:val="28"/>
        </w:rPr>
        <w:t>области</w:t>
      </w:r>
    </w:p>
    <w:p w:rsidR="00C616DD" w:rsidRPr="00F174E9" w:rsidRDefault="00C616DD" w:rsidP="00F174E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74E9">
        <w:rPr>
          <w:rFonts w:ascii="Times New Roman" w:hAnsi="Times New Roman" w:cs="Times New Roman"/>
          <w:sz w:val="28"/>
          <w:szCs w:val="28"/>
        </w:rPr>
        <w:t xml:space="preserve"> от </w:t>
      </w:r>
      <w:r w:rsidR="00F174E9" w:rsidRPr="00F174E9">
        <w:rPr>
          <w:rFonts w:ascii="Times New Roman" w:hAnsi="Times New Roman" w:cs="Times New Roman"/>
          <w:sz w:val="28"/>
          <w:szCs w:val="28"/>
        </w:rPr>
        <w:t>14</w:t>
      </w:r>
      <w:r w:rsidRPr="00F174E9">
        <w:rPr>
          <w:rFonts w:ascii="Times New Roman" w:hAnsi="Times New Roman" w:cs="Times New Roman"/>
          <w:sz w:val="28"/>
          <w:szCs w:val="28"/>
        </w:rPr>
        <w:t>.</w:t>
      </w:r>
      <w:r w:rsidR="00F174E9" w:rsidRPr="00F174E9">
        <w:rPr>
          <w:rFonts w:ascii="Times New Roman" w:hAnsi="Times New Roman" w:cs="Times New Roman"/>
          <w:sz w:val="28"/>
          <w:szCs w:val="28"/>
        </w:rPr>
        <w:t>07</w:t>
      </w:r>
      <w:r w:rsidRPr="00F174E9">
        <w:rPr>
          <w:rFonts w:ascii="Times New Roman" w:hAnsi="Times New Roman" w:cs="Times New Roman"/>
          <w:sz w:val="28"/>
          <w:szCs w:val="28"/>
        </w:rPr>
        <w:t>.202</w:t>
      </w:r>
      <w:r w:rsidR="00832514" w:rsidRPr="00F174E9">
        <w:rPr>
          <w:rFonts w:ascii="Times New Roman" w:hAnsi="Times New Roman" w:cs="Times New Roman"/>
          <w:sz w:val="28"/>
          <w:szCs w:val="28"/>
        </w:rPr>
        <w:t>3</w:t>
      </w:r>
      <w:r w:rsidRPr="00F174E9">
        <w:rPr>
          <w:rFonts w:ascii="Times New Roman" w:hAnsi="Times New Roman" w:cs="Times New Roman"/>
          <w:sz w:val="28"/>
          <w:szCs w:val="28"/>
        </w:rPr>
        <w:t xml:space="preserve"> № </w:t>
      </w:r>
      <w:r w:rsidR="00F174E9" w:rsidRPr="00F174E9">
        <w:rPr>
          <w:rFonts w:ascii="Times New Roman" w:hAnsi="Times New Roman" w:cs="Times New Roman"/>
          <w:sz w:val="28"/>
          <w:szCs w:val="28"/>
        </w:rPr>
        <w:t>27</w:t>
      </w:r>
      <w:r w:rsidRPr="00F174E9">
        <w:rPr>
          <w:rFonts w:ascii="Times New Roman" w:hAnsi="Times New Roman" w:cs="Times New Roman"/>
          <w:sz w:val="28"/>
          <w:szCs w:val="28"/>
        </w:rPr>
        <w:t>-п</w:t>
      </w:r>
    </w:p>
    <w:p w:rsidR="00C616DD" w:rsidRPr="00D91261" w:rsidRDefault="00C616DD" w:rsidP="00C616D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16DD" w:rsidRPr="00D91261" w:rsidRDefault="00C616DD" w:rsidP="00C6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6DD" w:rsidRPr="00D91261" w:rsidRDefault="00C616DD" w:rsidP="00C616D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D9126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C616DD" w:rsidRPr="00D91261" w:rsidRDefault="00C616DD" w:rsidP="00C616D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61">
        <w:rPr>
          <w:rFonts w:ascii="Times New Roman" w:hAnsi="Times New Roman" w:cs="Times New Roman"/>
          <w:b/>
          <w:sz w:val="28"/>
          <w:szCs w:val="28"/>
        </w:rPr>
        <w:t xml:space="preserve">по подготовке конкурсной документации и участия  в конкурсном отборе проектов развития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Революционный сельсовет Первомайского</w:t>
      </w:r>
      <w:r w:rsidRPr="00D912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D91261">
        <w:rPr>
          <w:rFonts w:ascii="Times New Roman" w:hAnsi="Times New Roman" w:cs="Times New Roman"/>
          <w:b/>
          <w:sz w:val="28"/>
          <w:szCs w:val="28"/>
        </w:rPr>
        <w:t>Оренбургской области, основанных на местных инициативах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16DD" w:rsidRPr="00D91261" w:rsidRDefault="00C616DD" w:rsidP="00C616D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368"/>
        <w:gridCol w:w="2268"/>
        <w:gridCol w:w="1843"/>
      </w:tblGrid>
      <w:tr w:rsidR="00C616DD" w:rsidRPr="00D91261" w:rsidTr="00C61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91261" w:rsidRDefault="00C616DD" w:rsidP="00C616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1"/>
            <w:bookmarkEnd w:id="1"/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91261" w:rsidRDefault="00C616DD" w:rsidP="006517A9">
            <w:pPr>
              <w:ind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91261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91261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C616DD" w:rsidRPr="00D91261" w:rsidTr="00C61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91261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91261" w:rsidRDefault="00C616DD" w:rsidP="00C6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совещание с общественными формированиями, депутатами сельсовета, руководителями учреждений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вопросу  участия жителей поселка Революционный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 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азвития сельских поселений муни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ципальных районов Оренбургской области, основанных на местных инициативах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91261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DD" w:rsidRPr="00D91261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Баймашкина Н.А.  глава администрации сельсовета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DD" w:rsidRPr="00D91261" w:rsidRDefault="00C616DD" w:rsidP="00F1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174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74E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C616DD" w:rsidRPr="00D91261" w:rsidTr="00C61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91261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C1437" w:rsidRDefault="00C616DD" w:rsidP="0065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районной газеты по подготовке к участию в конкурсе. </w:t>
            </w:r>
          </w:p>
          <w:p w:rsidR="00C616DD" w:rsidRPr="00DC1437" w:rsidRDefault="00C616DD" w:rsidP="0065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C1437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7">
              <w:rPr>
                <w:rFonts w:ascii="Times New Roman" w:hAnsi="Times New Roman" w:cs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C1437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7">
              <w:rPr>
                <w:rFonts w:ascii="Times New Roman" w:hAnsi="Times New Roman" w:cs="Times New Roman"/>
                <w:sz w:val="28"/>
                <w:szCs w:val="28"/>
              </w:rPr>
              <w:t>В течение подготовки к конкурсу</w:t>
            </w:r>
          </w:p>
        </w:tc>
      </w:tr>
      <w:tr w:rsidR="00C616DD" w:rsidRPr="00D91261" w:rsidTr="00C61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91261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C1437" w:rsidRDefault="00C616DD" w:rsidP="0065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4A7B38">
              <w:rPr>
                <w:rFonts w:ascii="Times New Roman" w:hAnsi="Times New Roman" w:cs="Times New Roman"/>
                <w:sz w:val="28"/>
                <w:szCs w:val="28"/>
              </w:rPr>
              <w:t>слайдов</w:t>
            </w:r>
            <w:r w:rsidRPr="00DC1437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участию в конкурсе. </w:t>
            </w:r>
          </w:p>
          <w:p w:rsidR="00C616DD" w:rsidRPr="00DC1437" w:rsidRDefault="00C616DD" w:rsidP="0065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C1437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7">
              <w:rPr>
                <w:rFonts w:ascii="Times New Roman" w:hAnsi="Times New Roman" w:cs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C1437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7">
              <w:rPr>
                <w:rFonts w:ascii="Times New Roman" w:hAnsi="Times New Roman" w:cs="Times New Roman"/>
                <w:sz w:val="28"/>
                <w:szCs w:val="28"/>
              </w:rPr>
              <w:t>В течение подготовки к конкурсу</w:t>
            </w:r>
          </w:p>
        </w:tc>
      </w:tr>
      <w:tr w:rsidR="00C616DD" w:rsidRPr="00D91261" w:rsidTr="00C61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91261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91261" w:rsidRDefault="00C616DD" w:rsidP="0065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Оказать 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проектному комитету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заявки для участия в конкурсном отборе проектов развития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91261" w:rsidRDefault="00832514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Баймашкина Н.А.  глава администрации сельсовета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DD" w:rsidRPr="00D91261" w:rsidRDefault="00C616DD" w:rsidP="00F1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174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32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174E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616DD" w:rsidRPr="00036298" w:rsidRDefault="00C616DD" w:rsidP="00C616DD">
      <w:pPr>
        <w:pStyle w:val="ConsPlusNormal"/>
        <w:rPr>
          <w:rFonts w:ascii="Times New Roman" w:hAnsi="Times New Roman" w:cs="Times New Roman"/>
        </w:rPr>
      </w:pPr>
    </w:p>
    <w:p w:rsidR="00C616DD" w:rsidRPr="00036298" w:rsidRDefault="00C616DD" w:rsidP="00C616DD">
      <w:pPr>
        <w:pStyle w:val="ConsPlusNormal"/>
        <w:rPr>
          <w:rFonts w:ascii="Times New Roman" w:hAnsi="Times New Roman" w:cs="Times New Roman"/>
        </w:rPr>
      </w:pPr>
    </w:p>
    <w:p w:rsidR="00C616DD" w:rsidRPr="00036298" w:rsidRDefault="00C616DD" w:rsidP="00C616DD">
      <w:pPr>
        <w:pStyle w:val="ConsPlusNormal"/>
        <w:rPr>
          <w:rFonts w:ascii="Times New Roman" w:hAnsi="Times New Roman" w:cs="Times New Roman"/>
        </w:rPr>
      </w:pPr>
    </w:p>
    <w:p w:rsidR="00C616DD" w:rsidRDefault="00C616DD" w:rsidP="00C616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616DD" w:rsidRDefault="00C616DD" w:rsidP="00C616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616DD" w:rsidRDefault="00C616DD" w:rsidP="00C616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616DD" w:rsidRDefault="00C616DD" w:rsidP="00C616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616DD" w:rsidRDefault="00C616DD" w:rsidP="00C616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616DD" w:rsidRPr="00D91261" w:rsidRDefault="00C616DD" w:rsidP="00C616D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9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616DD" w:rsidRPr="00D91261" w:rsidRDefault="00C616DD" w:rsidP="00C616D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C616DD" w:rsidRDefault="00C616DD" w:rsidP="00C616D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Революционного</w:t>
      </w:r>
      <w:r w:rsidRPr="00D9126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616DD" w:rsidRDefault="00C616DD" w:rsidP="00C616D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C616DD" w:rsidRPr="00D91261" w:rsidRDefault="00C616DD" w:rsidP="00C616D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616DD" w:rsidRPr="00F174E9" w:rsidRDefault="00C616DD" w:rsidP="00C616D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32514">
        <w:rPr>
          <w:rFonts w:ascii="Times New Roman" w:hAnsi="Times New Roman" w:cs="Times New Roman"/>
          <w:sz w:val="28"/>
          <w:szCs w:val="28"/>
        </w:rPr>
        <w:t xml:space="preserve"> от </w:t>
      </w:r>
      <w:r w:rsidR="00F174E9">
        <w:rPr>
          <w:rFonts w:ascii="Times New Roman" w:hAnsi="Times New Roman" w:cs="Times New Roman"/>
          <w:sz w:val="28"/>
          <w:szCs w:val="28"/>
        </w:rPr>
        <w:t>14</w:t>
      </w:r>
      <w:r w:rsidRPr="00832514">
        <w:rPr>
          <w:rFonts w:ascii="Times New Roman" w:hAnsi="Times New Roman" w:cs="Times New Roman"/>
          <w:sz w:val="28"/>
          <w:szCs w:val="28"/>
        </w:rPr>
        <w:t>.</w:t>
      </w:r>
      <w:r w:rsidR="00F174E9">
        <w:rPr>
          <w:rFonts w:ascii="Times New Roman" w:hAnsi="Times New Roman" w:cs="Times New Roman"/>
          <w:sz w:val="28"/>
          <w:szCs w:val="28"/>
        </w:rPr>
        <w:t>07</w:t>
      </w:r>
      <w:r w:rsidRPr="00832514">
        <w:rPr>
          <w:rFonts w:ascii="Times New Roman" w:hAnsi="Times New Roman" w:cs="Times New Roman"/>
          <w:sz w:val="28"/>
          <w:szCs w:val="28"/>
        </w:rPr>
        <w:t>.202</w:t>
      </w:r>
      <w:r w:rsidR="00F174E9">
        <w:rPr>
          <w:rFonts w:ascii="Times New Roman" w:hAnsi="Times New Roman" w:cs="Times New Roman"/>
          <w:sz w:val="28"/>
          <w:szCs w:val="28"/>
        </w:rPr>
        <w:t>3</w:t>
      </w:r>
      <w:r w:rsidRPr="00832514">
        <w:rPr>
          <w:rFonts w:ascii="Times New Roman" w:hAnsi="Times New Roman" w:cs="Times New Roman"/>
          <w:sz w:val="28"/>
          <w:szCs w:val="28"/>
        </w:rPr>
        <w:t xml:space="preserve"> № </w:t>
      </w:r>
      <w:r w:rsidR="00F174E9" w:rsidRPr="00F174E9">
        <w:rPr>
          <w:rFonts w:ascii="Times New Roman" w:hAnsi="Times New Roman" w:cs="Times New Roman"/>
          <w:sz w:val="28"/>
          <w:szCs w:val="28"/>
        </w:rPr>
        <w:t>27</w:t>
      </w:r>
      <w:r w:rsidRPr="00F174E9">
        <w:rPr>
          <w:rFonts w:ascii="Times New Roman" w:hAnsi="Times New Roman" w:cs="Times New Roman"/>
          <w:sz w:val="28"/>
          <w:szCs w:val="28"/>
        </w:rPr>
        <w:t>-п</w:t>
      </w:r>
    </w:p>
    <w:p w:rsidR="00C616DD" w:rsidRPr="00D91261" w:rsidRDefault="00C616DD" w:rsidP="00C616DD">
      <w:pPr>
        <w:rPr>
          <w:rFonts w:ascii="Times New Roman" w:hAnsi="Times New Roman" w:cs="Times New Roman"/>
          <w:sz w:val="24"/>
          <w:szCs w:val="24"/>
        </w:rPr>
      </w:pPr>
    </w:p>
    <w:p w:rsidR="00C616DD" w:rsidRPr="00D91261" w:rsidRDefault="00C616DD" w:rsidP="00C6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6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616DD" w:rsidRPr="00396854" w:rsidRDefault="00C616DD" w:rsidP="00C6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54">
        <w:rPr>
          <w:rFonts w:ascii="Times New Roman" w:hAnsi="Times New Roman" w:cs="Times New Roman"/>
          <w:b/>
          <w:sz w:val="28"/>
          <w:szCs w:val="28"/>
        </w:rPr>
        <w:t xml:space="preserve">проектного комитета по конкурсной документации участия  в конкурсном отборе проектов развития </w:t>
      </w:r>
      <w:r w:rsidR="00707E61">
        <w:rPr>
          <w:rFonts w:ascii="Times New Roman" w:hAnsi="Times New Roman" w:cs="Times New Roman"/>
          <w:b/>
          <w:sz w:val="28"/>
          <w:szCs w:val="28"/>
        </w:rPr>
        <w:t>муниципального образования Революционный сельсовет Первомайского</w:t>
      </w:r>
      <w:r w:rsidR="00707E61" w:rsidRPr="00D91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E61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707E61" w:rsidRPr="00D91261">
        <w:rPr>
          <w:rFonts w:ascii="Times New Roman" w:hAnsi="Times New Roman" w:cs="Times New Roman"/>
          <w:b/>
          <w:sz w:val="28"/>
          <w:szCs w:val="28"/>
        </w:rPr>
        <w:t>Оренбургской области, основанных на местных инициативах</w:t>
      </w:r>
      <w:r w:rsidR="00707E61">
        <w:rPr>
          <w:rFonts w:ascii="Times New Roman" w:hAnsi="Times New Roman" w:cs="Times New Roman"/>
          <w:b/>
          <w:sz w:val="28"/>
          <w:szCs w:val="28"/>
        </w:rPr>
        <w:t>.</w:t>
      </w:r>
    </w:p>
    <w:p w:rsidR="00C616DD" w:rsidRDefault="00C616DD" w:rsidP="00C6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DD" w:rsidRPr="00D91261" w:rsidRDefault="00C616DD" w:rsidP="00C6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395"/>
        <w:gridCol w:w="425"/>
        <w:gridCol w:w="4075"/>
      </w:tblGrid>
      <w:tr w:rsidR="00C616DD" w:rsidRPr="00D91261" w:rsidTr="00707E61">
        <w:tc>
          <w:tcPr>
            <w:tcW w:w="675" w:type="dxa"/>
          </w:tcPr>
          <w:p w:rsidR="00C616DD" w:rsidRPr="00D91261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C616DD" w:rsidRPr="00D91261" w:rsidRDefault="00707E61" w:rsidP="0070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Баймашкина Надежда Александровна</w:t>
            </w:r>
          </w:p>
        </w:tc>
        <w:tc>
          <w:tcPr>
            <w:tcW w:w="425" w:type="dxa"/>
          </w:tcPr>
          <w:p w:rsidR="00C616DD" w:rsidRPr="00D91261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616DD" w:rsidRPr="00D91261" w:rsidRDefault="00C616DD" w:rsidP="0070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707E61">
              <w:rPr>
                <w:rFonts w:ascii="Times New Roman" w:hAnsi="Times New Roman" w:cs="Times New Roman"/>
                <w:sz w:val="28"/>
                <w:szCs w:val="28"/>
              </w:rPr>
              <w:t>Революционный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сельсовет, руководитель проектно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комитета </w:t>
            </w:r>
          </w:p>
        </w:tc>
      </w:tr>
      <w:tr w:rsidR="00C616DD" w:rsidRPr="00D91261" w:rsidTr="00707E61">
        <w:tc>
          <w:tcPr>
            <w:tcW w:w="675" w:type="dxa"/>
          </w:tcPr>
          <w:p w:rsidR="00C616DD" w:rsidRPr="00D91261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C616DD" w:rsidRPr="00D91261" w:rsidRDefault="00707E61" w:rsidP="0065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Антон Петрович</w:t>
            </w:r>
          </w:p>
        </w:tc>
        <w:tc>
          <w:tcPr>
            <w:tcW w:w="425" w:type="dxa"/>
          </w:tcPr>
          <w:p w:rsidR="00C616DD" w:rsidRPr="00D91261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616DD" w:rsidRPr="00D91261" w:rsidRDefault="00707E61" w:rsidP="0065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сельсовета,</w:t>
            </w:r>
          </w:p>
        </w:tc>
      </w:tr>
      <w:tr w:rsidR="00C616DD" w:rsidRPr="00D91261" w:rsidTr="00707E61">
        <w:tc>
          <w:tcPr>
            <w:tcW w:w="675" w:type="dxa"/>
          </w:tcPr>
          <w:p w:rsidR="00C616DD" w:rsidRPr="00D91261" w:rsidRDefault="00707E61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C616DD" w:rsidRPr="00D91261" w:rsidRDefault="00707E61" w:rsidP="0070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Людмила Чеславовна </w:t>
            </w:r>
          </w:p>
        </w:tc>
        <w:tc>
          <w:tcPr>
            <w:tcW w:w="425" w:type="dxa"/>
          </w:tcPr>
          <w:p w:rsidR="00C616DD" w:rsidRPr="00D91261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616DD" w:rsidRPr="00D91261" w:rsidRDefault="00C616DD" w:rsidP="0070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E61">
              <w:rPr>
                <w:rFonts w:ascii="Times New Roman" w:hAnsi="Times New Roman" w:cs="Times New Roman"/>
                <w:sz w:val="28"/>
                <w:szCs w:val="28"/>
              </w:rPr>
              <w:t>директор «СДК» Революционный</w:t>
            </w:r>
          </w:p>
        </w:tc>
      </w:tr>
      <w:tr w:rsidR="00C616DD" w:rsidRPr="00D91261" w:rsidTr="00707E61">
        <w:tc>
          <w:tcPr>
            <w:tcW w:w="675" w:type="dxa"/>
          </w:tcPr>
          <w:p w:rsidR="00C616DD" w:rsidRPr="00D91261" w:rsidRDefault="00707E61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C616DD" w:rsidRPr="00D91261" w:rsidRDefault="00707E61" w:rsidP="0065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Анастасия Алексеевна</w:t>
            </w:r>
          </w:p>
        </w:tc>
        <w:tc>
          <w:tcPr>
            <w:tcW w:w="425" w:type="dxa"/>
          </w:tcPr>
          <w:p w:rsidR="00C616DD" w:rsidRPr="00D91261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616DD" w:rsidRPr="00D91261" w:rsidRDefault="00707E61" w:rsidP="0065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  <w:r w:rsidR="00C616DD"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616DD" w:rsidRPr="00D91261" w:rsidTr="00707E61">
        <w:tc>
          <w:tcPr>
            <w:tcW w:w="675" w:type="dxa"/>
          </w:tcPr>
          <w:p w:rsidR="00C616DD" w:rsidRPr="00D91261" w:rsidRDefault="00707E61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C616DD" w:rsidRPr="00D91261" w:rsidRDefault="00707E61" w:rsidP="0065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Бутусова Валентина Петровна</w:t>
            </w:r>
          </w:p>
        </w:tc>
        <w:tc>
          <w:tcPr>
            <w:tcW w:w="425" w:type="dxa"/>
          </w:tcPr>
          <w:p w:rsidR="00C616DD" w:rsidRPr="00D91261" w:rsidRDefault="00C616DD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616DD" w:rsidRPr="00D91261" w:rsidRDefault="00707E61" w:rsidP="0070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616DD"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Революционного</w:t>
            </w:r>
            <w:r w:rsidR="00C616DD"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</w:p>
        </w:tc>
      </w:tr>
      <w:tr w:rsidR="00707E61" w:rsidRPr="00D91261" w:rsidTr="00707E61">
        <w:tc>
          <w:tcPr>
            <w:tcW w:w="675" w:type="dxa"/>
          </w:tcPr>
          <w:p w:rsidR="00707E61" w:rsidRPr="00D91261" w:rsidRDefault="00707E61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707E61" w:rsidRDefault="00707E61" w:rsidP="0065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 xml:space="preserve">Никулин Александр Дмитриевич  </w:t>
            </w:r>
          </w:p>
        </w:tc>
        <w:tc>
          <w:tcPr>
            <w:tcW w:w="425" w:type="dxa"/>
          </w:tcPr>
          <w:p w:rsidR="00707E61" w:rsidRPr="00D91261" w:rsidRDefault="00707E61" w:rsidP="0065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707E61" w:rsidRPr="00D91261" w:rsidRDefault="00707E61" w:rsidP="0065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епутат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Революционного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</w:p>
        </w:tc>
      </w:tr>
    </w:tbl>
    <w:p w:rsidR="00C616DD" w:rsidRPr="00707E61" w:rsidRDefault="00C616DD" w:rsidP="00C616DD">
      <w:pPr>
        <w:pStyle w:val="13"/>
        <w:rPr>
          <w:b/>
        </w:rPr>
      </w:pPr>
    </w:p>
    <w:p w:rsidR="00A61B17" w:rsidRDefault="00A61B17" w:rsidP="00A61B17">
      <w:pPr>
        <w:pStyle w:val="a4"/>
        <w:shd w:val="clear" w:color="auto" w:fill="FFFFFF"/>
        <w:spacing w:after="0" w:afterAutospacing="0"/>
        <w:ind w:firstLine="708"/>
        <w:jc w:val="both"/>
      </w:pPr>
    </w:p>
    <w:sectPr w:rsidR="00A61B17" w:rsidSect="00C616DD">
      <w:pgSz w:w="11910" w:h="16840"/>
      <w:pgMar w:top="1134" w:right="50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7C5" w:rsidRDefault="008247C5">
      <w:pPr>
        <w:spacing w:after="0" w:line="240" w:lineRule="auto"/>
      </w:pPr>
    </w:p>
  </w:endnote>
  <w:endnote w:type="continuationSeparator" w:id="1">
    <w:p w:rsidR="008247C5" w:rsidRDefault="008247C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7C5" w:rsidRDefault="008247C5">
      <w:pPr>
        <w:spacing w:after="0" w:line="240" w:lineRule="auto"/>
      </w:pPr>
    </w:p>
  </w:footnote>
  <w:footnote w:type="continuationSeparator" w:id="1">
    <w:p w:rsidR="008247C5" w:rsidRDefault="008247C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14C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9405F"/>
    <w:multiLevelType w:val="hybridMultilevel"/>
    <w:tmpl w:val="EEEA19B4"/>
    <w:lvl w:ilvl="0" w:tplc="E89AEDD0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1F52949"/>
    <w:multiLevelType w:val="multilevel"/>
    <w:tmpl w:val="010421E0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3B4B56"/>
    <w:multiLevelType w:val="multilevel"/>
    <w:tmpl w:val="02E37BBB"/>
    <w:lvl w:ilvl="0">
      <w:numFmt w:val="bullet"/>
      <w:lvlText w:val="-"/>
      <w:lvlJc w:val="left"/>
      <w:pPr>
        <w:ind w:left="19" w:hanging="87"/>
      </w:pPr>
      <w:rPr>
        <w:rFonts w:ascii="Times New Roman" w:eastAsia="Times New Roman" w:hAnsi="Times New Roman"/>
        <w:w w:val="99"/>
        <w:sz w:val="15"/>
        <w:lang w:val="ru-RU" w:eastAsia="en-US" w:bidi="ar-SA"/>
      </w:rPr>
    </w:lvl>
    <w:lvl w:ilvl="1">
      <w:numFmt w:val="bullet"/>
      <w:lvlText w:val="•"/>
      <w:lvlJc w:val="left"/>
      <w:pPr>
        <w:ind w:left="741" w:hanging="87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462" w:hanging="8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183" w:hanging="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904" w:hanging="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626" w:hanging="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347" w:hanging="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068" w:hanging="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789" w:hanging="87"/>
      </w:pPr>
      <w:rPr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0000"/>
  <w:stylePaneSortMethod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adjustLineHeightInTable/>
  </w:compat>
  <w:rsids>
    <w:rsidRoot w:val="00A053B9"/>
    <w:rsid w:val="00034E88"/>
    <w:rsid w:val="000B27FD"/>
    <w:rsid w:val="0014060E"/>
    <w:rsid w:val="001E2F0B"/>
    <w:rsid w:val="00203D49"/>
    <w:rsid w:val="00263094"/>
    <w:rsid w:val="002A56E7"/>
    <w:rsid w:val="003033B1"/>
    <w:rsid w:val="003E1D44"/>
    <w:rsid w:val="003F5F10"/>
    <w:rsid w:val="004005EE"/>
    <w:rsid w:val="0042250E"/>
    <w:rsid w:val="00471F75"/>
    <w:rsid w:val="004A7B38"/>
    <w:rsid w:val="00545C10"/>
    <w:rsid w:val="00573310"/>
    <w:rsid w:val="005C6A43"/>
    <w:rsid w:val="00654CD4"/>
    <w:rsid w:val="006642A1"/>
    <w:rsid w:val="006B3FF3"/>
    <w:rsid w:val="00707E61"/>
    <w:rsid w:val="007759DC"/>
    <w:rsid w:val="00790F5E"/>
    <w:rsid w:val="0080438F"/>
    <w:rsid w:val="008247C5"/>
    <w:rsid w:val="00832514"/>
    <w:rsid w:val="00832F8E"/>
    <w:rsid w:val="00877962"/>
    <w:rsid w:val="009B1F81"/>
    <w:rsid w:val="00A053B9"/>
    <w:rsid w:val="00A30FA7"/>
    <w:rsid w:val="00A37186"/>
    <w:rsid w:val="00A61B17"/>
    <w:rsid w:val="00AD3300"/>
    <w:rsid w:val="00B349A6"/>
    <w:rsid w:val="00B352C3"/>
    <w:rsid w:val="00BB0780"/>
    <w:rsid w:val="00C616DD"/>
    <w:rsid w:val="00CD5E8D"/>
    <w:rsid w:val="00D92B19"/>
    <w:rsid w:val="00DC1437"/>
    <w:rsid w:val="00E00024"/>
    <w:rsid w:val="00E05736"/>
    <w:rsid w:val="00E06ECF"/>
    <w:rsid w:val="00E51EA7"/>
    <w:rsid w:val="00E567FD"/>
    <w:rsid w:val="00EB009C"/>
    <w:rsid w:val="00F0195F"/>
    <w:rsid w:val="00F174E9"/>
    <w:rsid w:val="00F20375"/>
    <w:rsid w:val="00F33BB9"/>
    <w:rsid w:val="00FC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enu v:ext="edit" fillcolor="black" strokecolor="black" shadowcolor="black" extrusioncolor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09C"/>
    <w:pPr>
      <w:pBdr>
        <w:top w:val="nil"/>
        <w:left w:val="nil"/>
        <w:bottom w:val="nil"/>
        <w:right w:val="nil"/>
        <w:between w:val="nil"/>
      </w:pBdr>
      <w:spacing w:after="160" w:line="258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EB009C"/>
    <w:pPr>
      <w:widowControl w:val="0"/>
      <w:spacing w:after="0" w:line="240" w:lineRule="auto"/>
      <w:outlineLvl w:val="0"/>
    </w:pPr>
    <w:rPr>
      <w:rFonts w:ascii="Cambria" w:eastAsia="Cambria" w:hAnsi="Cambria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next w:val="a"/>
    <w:rsid w:val="00EB0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12">
    <w:name w:val="Основной текст1"/>
    <w:basedOn w:val="a"/>
    <w:next w:val="a"/>
    <w:link w:val="a3"/>
    <w:qFormat/>
    <w:rsid w:val="00EB009C"/>
    <w:pPr>
      <w:widowControl w:val="0"/>
      <w:spacing w:after="0" w:line="240" w:lineRule="auto"/>
    </w:pPr>
    <w:rPr>
      <w:rFonts w:ascii="Times New Roman" w:eastAsia="Times New Roman" w:hAnsi="Times New Roman"/>
      <w:sz w:val="16"/>
    </w:rPr>
  </w:style>
  <w:style w:type="paragraph" w:customStyle="1" w:styleId="13">
    <w:name w:val="Абзац списка1"/>
    <w:basedOn w:val="a"/>
    <w:next w:val="a"/>
    <w:uiPriority w:val="99"/>
    <w:qFormat/>
    <w:rsid w:val="00EB009C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next w:val="a"/>
    <w:qFormat/>
    <w:rsid w:val="00EB009C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FootnoteText">
    <w:name w:val="Footnote Text"/>
    <w:next w:val="a"/>
    <w:link w:val="FootnoteTextChar"/>
    <w:rsid w:val="00EB009C"/>
    <w:pPr>
      <w:pBdr>
        <w:top w:val="nil"/>
        <w:left w:val="nil"/>
        <w:bottom w:val="nil"/>
        <w:right w:val="nil"/>
        <w:between w:val="nil"/>
      </w:pBdr>
    </w:pPr>
    <w:rPr>
      <w:lang w:eastAsia="en-US"/>
    </w:rPr>
  </w:style>
  <w:style w:type="paragraph" w:customStyle="1" w:styleId="EndnoteText">
    <w:name w:val="Endnote Text"/>
    <w:next w:val="a"/>
    <w:link w:val="EndnoteTextChar"/>
    <w:rsid w:val="00EB009C"/>
    <w:pPr>
      <w:pBdr>
        <w:top w:val="nil"/>
        <w:left w:val="nil"/>
        <w:bottom w:val="nil"/>
        <w:right w:val="nil"/>
        <w:between w:val="nil"/>
      </w:pBdr>
    </w:pPr>
    <w:rPr>
      <w:lang w:eastAsia="en-US"/>
    </w:rPr>
  </w:style>
  <w:style w:type="character" w:customStyle="1" w:styleId="LineNumber">
    <w:name w:val="Line Number"/>
    <w:basedOn w:val="a0"/>
    <w:rsid w:val="00EB009C"/>
  </w:style>
  <w:style w:type="character" w:customStyle="1" w:styleId="14">
    <w:name w:val="Гиперссылка1"/>
    <w:basedOn w:val="a0"/>
    <w:rsid w:val="00EB009C"/>
    <w:rPr>
      <w:color w:val="0000FF"/>
      <w:u w:val="single"/>
    </w:rPr>
  </w:style>
  <w:style w:type="character" w:customStyle="1" w:styleId="15">
    <w:name w:val="Строгий1"/>
    <w:basedOn w:val="a0"/>
    <w:qFormat/>
    <w:rsid w:val="00EB009C"/>
    <w:rPr>
      <w:b/>
    </w:rPr>
  </w:style>
  <w:style w:type="character" w:customStyle="1" w:styleId="10">
    <w:name w:val="Заголовок 1 Знак"/>
    <w:basedOn w:val="a0"/>
    <w:link w:val="1"/>
    <w:rsid w:val="00EB009C"/>
    <w:rPr>
      <w:rFonts w:ascii="Cambria" w:eastAsia="Cambria" w:hAnsi="Cambria"/>
      <w:sz w:val="17"/>
    </w:rPr>
  </w:style>
  <w:style w:type="character" w:customStyle="1" w:styleId="a3">
    <w:name w:val="Основной текст Знак"/>
    <w:basedOn w:val="a0"/>
    <w:link w:val="12"/>
    <w:rsid w:val="00EB009C"/>
    <w:rPr>
      <w:rFonts w:ascii="Times New Roman" w:eastAsia="Times New Roman" w:hAnsi="Times New Roman"/>
      <w:sz w:val="16"/>
    </w:rPr>
  </w:style>
  <w:style w:type="character" w:customStyle="1" w:styleId="FootnoteReference">
    <w:name w:val="Footnote Reference"/>
    <w:rsid w:val="00EB009C"/>
    <w:rPr>
      <w:vertAlign w:val="superscript"/>
    </w:rPr>
  </w:style>
  <w:style w:type="character" w:customStyle="1" w:styleId="FootnoteTextChar">
    <w:name w:val="Footnote Text Char"/>
    <w:link w:val="FootnoteText"/>
    <w:rsid w:val="00EB009C"/>
    <w:rPr>
      <w:sz w:val="20"/>
    </w:rPr>
  </w:style>
  <w:style w:type="character" w:customStyle="1" w:styleId="EndnoteReference">
    <w:name w:val="Endnote Reference"/>
    <w:rsid w:val="00EB009C"/>
    <w:rPr>
      <w:vertAlign w:val="superscript"/>
    </w:rPr>
  </w:style>
  <w:style w:type="character" w:customStyle="1" w:styleId="EndnoteTextChar">
    <w:name w:val="Endnote Text Char"/>
    <w:link w:val="EndnoteText"/>
    <w:rsid w:val="00EB009C"/>
    <w:rPr>
      <w:sz w:val="20"/>
    </w:rPr>
  </w:style>
  <w:style w:type="table" w:customStyle="1" w:styleId="16">
    <w:name w:val="Обычная таблица1"/>
    <w:rsid w:val="00EB00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6"/>
    <w:rsid w:val="00EB00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qFormat/>
    <w:rsid w:val="00EB009C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A61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1B17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61B17"/>
    <w:rPr>
      <w:b/>
      <w:bCs/>
    </w:rPr>
  </w:style>
  <w:style w:type="paragraph" w:styleId="a7">
    <w:name w:val="List Paragraph"/>
    <w:basedOn w:val="a"/>
    <w:uiPriority w:val="34"/>
    <w:qFormat/>
    <w:rsid w:val="00C61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ru-RU"/>
    </w:rPr>
  </w:style>
  <w:style w:type="paragraph" w:customStyle="1" w:styleId="ConsPlusNormal">
    <w:name w:val="ConsPlusNormal"/>
    <w:link w:val="ConsPlusNormal0"/>
    <w:rsid w:val="00C616DD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17">
    <w:name w:val="Без интервала1"/>
    <w:rsid w:val="00C616DD"/>
    <w:rPr>
      <w:rFonts w:eastAsia="Times New Roman" w:cs="Times New Roman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C616DD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5</cp:revision>
  <cp:lastPrinted>2023-07-24T05:54:00Z</cp:lastPrinted>
  <dcterms:created xsi:type="dcterms:W3CDTF">2023-07-24T05:56:00Z</dcterms:created>
  <dcterms:modified xsi:type="dcterms:W3CDTF">2023-08-15T09:54:00Z</dcterms:modified>
</cp:coreProperties>
</file>